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4C" w:rsidRDefault="0078384C" w:rsidP="0078384C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742D" w:rsidRDefault="0078384C" w:rsidP="0078384C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1742D" w:rsidRDefault="0061742D" w:rsidP="0078384C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pl-PL"/>
        </w:rPr>
      </w:pPr>
    </w:p>
    <w:p w:rsidR="0078384C" w:rsidRDefault="0078384C" w:rsidP="0078384C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Grabowo </w:t>
      </w:r>
      <w:r w:rsidR="0015386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21560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-0</w:t>
      </w:r>
      <w:r w:rsidR="0015386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-2020</w:t>
      </w:r>
    </w:p>
    <w:p w:rsidR="0078384C" w:rsidRDefault="0078384C" w:rsidP="0078384C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384C" w:rsidRDefault="0078384C" w:rsidP="0078384C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GMINY </w:t>
      </w:r>
    </w:p>
    <w:p w:rsidR="0078384C" w:rsidRDefault="0078384C" w:rsidP="0078384C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GRABOWO</w:t>
      </w:r>
    </w:p>
    <w:p w:rsidR="0078384C" w:rsidRDefault="0078384C" w:rsidP="0078384C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384C" w:rsidRPr="00A85E24" w:rsidRDefault="0078384C" w:rsidP="00783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OR.0002.1.</w:t>
      </w:r>
      <w:r w:rsidR="0015386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.2020</w:t>
      </w:r>
    </w:p>
    <w:p w:rsidR="0078384C" w:rsidRDefault="0078384C" w:rsidP="0078384C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Pan / Pani</w:t>
      </w:r>
    </w:p>
    <w:p w:rsidR="0078384C" w:rsidRDefault="0078384C" w:rsidP="0078384C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……………………………………………</w:t>
      </w:r>
    </w:p>
    <w:p w:rsidR="0078384C" w:rsidRDefault="0078384C" w:rsidP="0078384C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8384C" w:rsidRDefault="0078384C" w:rsidP="0078384C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……………………………………………</w:t>
      </w:r>
    </w:p>
    <w:p w:rsidR="0061742D" w:rsidRDefault="0061742D" w:rsidP="0078384C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8384C" w:rsidRDefault="0078384C" w:rsidP="0078384C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8384C" w:rsidRDefault="0078384C" w:rsidP="0078384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Uprzejmie zawiadamiam, że zwołuję </w:t>
      </w:r>
      <w:r w:rsidR="00477E69" w:rsidRPr="00A40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pilną</w:t>
      </w:r>
      <w:r w:rsidR="00477E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53864" w:rsidRPr="00A40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sesję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Grabowo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na dzień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A40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9E1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września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2020 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sesji nastąpi o godzinie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10.00.</w:t>
      </w:r>
    </w:p>
    <w:p w:rsidR="0078384C" w:rsidRDefault="0078384C" w:rsidP="0078384C">
      <w:pPr>
        <w:spacing w:before="120" w:after="12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Rada Gminy obradować będzie w sali narad Urzędu Gminy Grabowo.  </w:t>
      </w:r>
    </w:p>
    <w:p w:rsidR="003B480F" w:rsidRDefault="003B480F" w:rsidP="0078384C">
      <w:pPr>
        <w:spacing w:before="120" w:after="12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384C" w:rsidRDefault="0078384C" w:rsidP="0078384C">
      <w:pPr>
        <w:spacing w:before="120" w:after="120"/>
        <w:jc w:val="lef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Proponowany porządek obrad:</w:t>
      </w:r>
    </w:p>
    <w:p w:rsidR="0078384C" w:rsidRPr="00DC089D" w:rsidRDefault="0078384C" w:rsidP="005A5AE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DC089D">
        <w:rPr>
          <w:rFonts w:ascii="Times New Roman" w:eastAsia="Calibri" w:hAnsi="Times New Roman" w:cs="Times New Roman"/>
        </w:rPr>
        <w:t xml:space="preserve"> Otwarcie sesji i przyjęcie porządku dziennego.</w:t>
      </w:r>
    </w:p>
    <w:p w:rsidR="0078384C" w:rsidRPr="00DC089D" w:rsidRDefault="0078384C" w:rsidP="005A5AE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DC089D">
        <w:rPr>
          <w:rFonts w:ascii="Times New Roman" w:eastAsia="Calibri" w:hAnsi="Times New Roman" w:cs="Times New Roman"/>
        </w:rPr>
        <w:t xml:space="preserve"> Przyjęcie protokołu z poprzedniej sesji.</w:t>
      </w:r>
    </w:p>
    <w:p w:rsidR="00E34D75" w:rsidRDefault="006E37F2" w:rsidP="00E34D7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DC089D">
        <w:rPr>
          <w:rFonts w:ascii="Times New Roman" w:eastAsia="Calibri" w:hAnsi="Times New Roman" w:cs="Times New Roman"/>
        </w:rPr>
        <w:t>Przedstawienie sprawozdania Wójta Gminy za II kwartał 2020</w:t>
      </w:r>
      <w:r w:rsidR="009E145B">
        <w:rPr>
          <w:rFonts w:ascii="Times New Roman" w:eastAsia="Calibri" w:hAnsi="Times New Roman" w:cs="Times New Roman"/>
        </w:rPr>
        <w:t xml:space="preserve"> roku.</w:t>
      </w:r>
    </w:p>
    <w:p w:rsidR="009E145B" w:rsidRPr="009E145B" w:rsidRDefault="009E145B" w:rsidP="009E145B">
      <w:pPr>
        <w:pStyle w:val="NormalnyWeb"/>
        <w:keepNext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jc w:val="both"/>
        <w:rPr>
          <w:rFonts w:eastAsia="Calibri"/>
          <w:sz w:val="22"/>
          <w:szCs w:val="22"/>
        </w:rPr>
      </w:pPr>
      <w:r w:rsidRPr="00DC089D">
        <w:rPr>
          <w:rFonts w:eastAsia="Calibri"/>
          <w:sz w:val="22"/>
          <w:szCs w:val="22"/>
        </w:rPr>
        <w:t>Podjęcie uchwały w sprawie określenia średniej ceny jednostki paliwa w gminie Grabowo na rok szkolny 2020/2021.</w:t>
      </w:r>
    </w:p>
    <w:p w:rsidR="00E34D75" w:rsidRPr="00DC089D" w:rsidRDefault="00E34D75" w:rsidP="00DC089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DC089D">
        <w:rPr>
          <w:rFonts w:ascii="Times New Roman" w:eastAsia="Calibri" w:hAnsi="Times New Roman" w:cs="Times New Roman"/>
        </w:rPr>
        <w:t>Informacja z przebiegu wykonania budżetu gminy za I półrocze 20</w:t>
      </w:r>
      <w:r w:rsidR="00DC089D" w:rsidRPr="00DC089D">
        <w:rPr>
          <w:rFonts w:ascii="Times New Roman" w:eastAsia="Calibri" w:hAnsi="Times New Roman" w:cs="Times New Roman"/>
        </w:rPr>
        <w:t>20</w:t>
      </w:r>
      <w:r w:rsidRPr="00DC089D">
        <w:rPr>
          <w:rFonts w:ascii="Times New Roman" w:eastAsia="Calibri" w:hAnsi="Times New Roman" w:cs="Times New Roman"/>
        </w:rPr>
        <w:t xml:space="preserve"> roku.</w:t>
      </w:r>
    </w:p>
    <w:p w:rsidR="00DC089D" w:rsidRPr="00DC089D" w:rsidRDefault="00DC089D" w:rsidP="00DC089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DC089D">
        <w:rPr>
          <w:rFonts w:ascii="Times New Roman" w:eastAsia="Calibri" w:hAnsi="Times New Roman" w:cs="Times New Roman"/>
        </w:rPr>
        <w:t>Podjęcie uchwały w sprawie zmiany w budżecie gminy</w:t>
      </w:r>
      <w:r w:rsidR="009E145B">
        <w:rPr>
          <w:rFonts w:ascii="Times New Roman" w:eastAsia="Calibri" w:hAnsi="Times New Roman" w:cs="Times New Roman"/>
        </w:rPr>
        <w:t xml:space="preserve"> na 2020 rok</w:t>
      </w:r>
    </w:p>
    <w:p w:rsidR="0078384C" w:rsidRPr="00DC089D" w:rsidRDefault="0078384C" w:rsidP="00DC089D">
      <w:pPr>
        <w:pStyle w:val="NormalnyWeb"/>
        <w:keepNext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Calibri"/>
          <w:sz w:val="22"/>
          <w:szCs w:val="22"/>
        </w:rPr>
      </w:pPr>
      <w:r w:rsidRPr="00DC089D">
        <w:rPr>
          <w:rFonts w:eastAsia="Calibri"/>
          <w:sz w:val="22"/>
          <w:szCs w:val="22"/>
        </w:rPr>
        <w:t>Interpelacje radnych.</w:t>
      </w:r>
    </w:p>
    <w:p w:rsidR="0078384C" w:rsidRPr="00DC089D" w:rsidRDefault="0078384C" w:rsidP="005A5AEE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C089D">
        <w:rPr>
          <w:rFonts w:ascii="Times New Roman" w:eastAsia="Calibri" w:hAnsi="Times New Roman" w:cs="Times New Roman"/>
          <w:lang w:eastAsia="pl-PL"/>
        </w:rPr>
        <w:t>Zapytania, wolne wnioski.</w:t>
      </w:r>
    </w:p>
    <w:p w:rsidR="0078384C" w:rsidRPr="00DC089D" w:rsidRDefault="0078384C" w:rsidP="005A5AEE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C089D">
        <w:rPr>
          <w:rFonts w:ascii="Times New Roman" w:eastAsia="Calibri" w:hAnsi="Times New Roman" w:cs="Times New Roman"/>
          <w:lang w:eastAsia="pl-PL"/>
        </w:rPr>
        <w:t>Zamknięcie sesji.</w:t>
      </w:r>
      <w:bookmarkStart w:id="0" w:name="_GoBack"/>
      <w:bookmarkEnd w:id="0"/>
    </w:p>
    <w:p w:rsidR="0078384C" w:rsidRDefault="0078384C" w:rsidP="0078384C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84C" w:rsidRDefault="0078384C" w:rsidP="0078384C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</w:p>
    <w:p w:rsidR="008312AB" w:rsidRDefault="008312AB" w:rsidP="0078384C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84C" w:rsidRDefault="0078384C" w:rsidP="0078384C">
      <w:pPr>
        <w:spacing w:before="120" w:after="120"/>
        <w:ind w:righ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Przewodniczący Rady Gminy</w:t>
      </w:r>
    </w:p>
    <w:p w:rsidR="0078384C" w:rsidRDefault="00AF01A7" w:rsidP="0078384C">
      <w:pPr>
        <w:spacing w:after="0"/>
        <w:ind w:left="5229"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/-/ </w:t>
      </w:r>
      <w:r w:rsidR="00783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Janusz Wiśniewski</w:t>
      </w:r>
    </w:p>
    <w:p w:rsidR="0078384C" w:rsidRDefault="0078384C" w:rsidP="0078384C"/>
    <w:p w:rsidR="00260CB5" w:rsidRDefault="00260CB5"/>
    <w:sectPr w:rsidR="00260CB5" w:rsidSect="008312AB">
      <w:pgSz w:w="11906" w:h="16838" w:code="9"/>
      <w:pgMar w:top="284" w:right="99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17F1C"/>
    <w:multiLevelType w:val="hybridMultilevel"/>
    <w:tmpl w:val="3A4AB3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57CA3113"/>
    <w:multiLevelType w:val="hybridMultilevel"/>
    <w:tmpl w:val="AE4ACF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A027522"/>
    <w:multiLevelType w:val="hybridMultilevel"/>
    <w:tmpl w:val="00505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CA"/>
    <w:rsid w:val="00153864"/>
    <w:rsid w:val="0015648D"/>
    <w:rsid w:val="00203764"/>
    <w:rsid w:val="00215608"/>
    <w:rsid w:val="00223ADC"/>
    <w:rsid w:val="00260CB5"/>
    <w:rsid w:val="003611B7"/>
    <w:rsid w:val="003B480F"/>
    <w:rsid w:val="00477E69"/>
    <w:rsid w:val="00541FCA"/>
    <w:rsid w:val="005A5AEE"/>
    <w:rsid w:val="0061742D"/>
    <w:rsid w:val="006E37F2"/>
    <w:rsid w:val="00767D3A"/>
    <w:rsid w:val="0078384C"/>
    <w:rsid w:val="008312AB"/>
    <w:rsid w:val="008A1D72"/>
    <w:rsid w:val="009E145B"/>
    <w:rsid w:val="00A40E0E"/>
    <w:rsid w:val="00AF01A7"/>
    <w:rsid w:val="00B251D6"/>
    <w:rsid w:val="00DC089D"/>
    <w:rsid w:val="00E3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5BD25-21F2-4474-BC80-B70AF53F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8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38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3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13</cp:revision>
  <cp:lastPrinted>2020-06-19T08:58:00Z</cp:lastPrinted>
  <dcterms:created xsi:type="dcterms:W3CDTF">2020-06-02T10:28:00Z</dcterms:created>
  <dcterms:modified xsi:type="dcterms:W3CDTF">2020-09-11T06:40:00Z</dcterms:modified>
</cp:coreProperties>
</file>