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4C51" w14:textId="3D1AD00A" w:rsidR="00447353" w:rsidRPr="005A4E11" w:rsidRDefault="00447353" w:rsidP="00447353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4E1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5 </w:t>
      </w:r>
    </w:p>
    <w:p w14:paraId="2EDCAFD2" w14:textId="7C95A0D4" w:rsidR="00447353" w:rsidRPr="005A4E11" w:rsidRDefault="007B3A91" w:rsidP="00884871">
      <w:pPr>
        <w:spacing w:after="0"/>
        <w:ind w:left="495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A4E1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</w:t>
      </w:r>
      <w:r w:rsidR="00447353" w:rsidRPr="005A4E1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do </w:t>
      </w:r>
      <w:r w:rsidR="00B86E81" w:rsidRPr="005A4E11">
        <w:rPr>
          <w:rFonts w:ascii="Times New Roman" w:eastAsia="Calibri" w:hAnsi="Times New Roman" w:cs="Times New Roman"/>
          <w:b/>
          <w:bCs/>
          <w:sz w:val="20"/>
          <w:szCs w:val="20"/>
        </w:rPr>
        <w:t>Procedury</w:t>
      </w:r>
      <w:r w:rsidR="00447353" w:rsidRPr="005A4E1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zgłoszeń naruszenia prawa </w:t>
      </w:r>
    </w:p>
    <w:p w14:paraId="54B6985A" w14:textId="7ACE0E5F" w:rsidR="00447353" w:rsidRPr="005A4E11" w:rsidRDefault="00496BF3" w:rsidP="00496BF3">
      <w:pPr>
        <w:spacing w:after="0"/>
        <w:ind w:left="2832"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</w:t>
      </w:r>
      <w:r w:rsidR="00447353" w:rsidRPr="005A4E1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 </w:t>
      </w:r>
      <w:r w:rsidR="00884871" w:rsidRPr="005A4E11">
        <w:rPr>
          <w:rFonts w:ascii="Times New Roman" w:eastAsia="Calibri" w:hAnsi="Times New Roman" w:cs="Times New Roman"/>
          <w:b/>
          <w:bCs/>
          <w:sz w:val="20"/>
          <w:szCs w:val="20"/>
        </w:rPr>
        <w:t>Urzędzie Gminy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Grabowo</w:t>
      </w:r>
    </w:p>
    <w:p w14:paraId="7BFFA6F5" w14:textId="77777777" w:rsidR="00447353" w:rsidRPr="005A4E11" w:rsidRDefault="00447353" w:rsidP="00447353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8843B01" w14:textId="1E8BAD64" w:rsidR="001F2763" w:rsidRPr="005A4E11" w:rsidRDefault="00414040" w:rsidP="001F2763">
      <w:pPr>
        <w:keepNext/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496BF3">
        <w:rPr>
          <w:rFonts w:ascii="Times New Roman" w:eastAsia="Times New Roman" w:hAnsi="Times New Roman" w:cs="Times New Roman"/>
          <w:sz w:val="24"/>
          <w:szCs w:val="24"/>
          <w:lang w:eastAsia="pl-PL"/>
        </w:rPr>
        <w:t>Grabowo</w:t>
      </w:r>
      <w:r w:rsidR="001F2763" w:rsidRPr="005A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Pr="005A4E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43D865B0" w14:textId="77777777" w:rsidR="001F2763" w:rsidRPr="005A4E11" w:rsidRDefault="001F2763" w:rsidP="001C6F1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F1C4F" w14:textId="4CFA72FD" w:rsidR="001C6F1F" w:rsidRPr="005A4E11" w:rsidRDefault="001C6F1F" w:rsidP="001F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E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</w:p>
    <w:p w14:paraId="2BBAB897" w14:textId="4BA50B4B" w:rsidR="001F2763" w:rsidRPr="005A4E11" w:rsidRDefault="001F2763" w:rsidP="001F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E11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14:paraId="35483DDE" w14:textId="20BF022C" w:rsidR="001F2763" w:rsidRPr="005A4E11" w:rsidRDefault="001F2763" w:rsidP="001F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1E706" w14:textId="08468F52" w:rsidR="001F2763" w:rsidRPr="005A4E11" w:rsidRDefault="00642618" w:rsidP="001F2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E1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kontaktu/członek komisji</w:t>
      </w:r>
      <w:r w:rsidR="00AD6A75" w:rsidRPr="005A4E11">
        <w:rPr>
          <w:rFonts w:ascii="Times New Roman" w:hAnsi="Times New Roman" w:cs="Times New Roman"/>
          <w:iCs/>
          <w:noProof/>
        </w:rPr>
        <w:t>*</w:t>
      </w:r>
    </w:p>
    <w:p w14:paraId="4D08D0B5" w14:textId="77777777" w:rsidR="001F2763" w:rsidRPr="005A4E11" w:rsidRDefault="001F2763" w:rsidP="001F2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B8F96" w14:textId="6E9FC5AB" w:rsidR="001F2763" w:rsidRPr="005A4E11" w:rsidRDefault="00884871" w:rsidP="001F2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E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1600538C" w14:textId="47915C75" w:rsidR="001F2763" w:rsidRPr="005A4E11" w:rsidRDefault="001F2763" w:rsidP="001F2763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</w:rPr>
      </w:pPr>
      <w:r w:rsidRPr="005A4E1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(miejsce pracy</w:t>
      </w:r>
      <w:r w:rsidRPr="005A4E11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</w:rPr>
        <w:t xml:space="preserve"> )</w:t>
      </w:r>
    </w:p>
    <w:p w14:paraId="2E94DE9B" w14:textId="7E81FF51" w:rsidR="00AA2A66" w:rsidRPr="005A4E11" w:rsidRDefault="00AA2A66" w:rsidP="001F2763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</w:rPr>
      </w:pPr>
    </w:p>
    <w:p w14:paraId="5C2CBB9D" w14:textId="77777777" w:rsidR="00AA2A66" w:rsidRPr="005A4E11" w:rsidRDefault="00AA2A66" w:rsidP="001F2763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</w:rPr>
      </w:pPr>
    </w:p>
    <w:p w14:paraId="2591E479" w14:textId="4DDA3789" w:rsidR="001F2763" w:rsidRPr="005A4E11" w:rsidRDefault="001F2763" w:rsidP="00AA2A66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pl-PL"/>
        </w:rPr>
      </w:pPr>
      <w:r w:rsidRPr="005A4E1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pl-PL"/>
        </w:rPr>
        <w:t>OŚWIADCZENIE</w:t>
      </w:r>
    </w:p>
    <w:p w14:paraId="3F31D965" w14:textId="79A5BB07" w:rsidR="00C92F86" w:rsidRPr="005A4E11" w:rsidRDefault="00F215B2" w:rsidP="00C92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4E11">
        <w:rPr>
          <w:rFonts w:ascii="Times New Roman" w:hAnsi="Times New Roman" w:cs="Times New Roman"/>
          <w:sz w:val="24"/>
          <w:szCs w:val="24"/>
        </w:rPr>
        <w:t xml:space="preserve">Zobowiązuję się do zachowania w tajemnicy danych </w:t>
      </w:r>
      <w:r w:rsidR="00137ECB" w:rsidRPr="005A4E11">
        <w:rPr>
          <w:rFonts w:ascii="Times New Roman" w:hAnsi="Times New Roman" w:cs="Times New Roman"/>
          <w:sz w:val="24"/>
          <w:szCs w:val="24"/>
        </w:rPr>
        <w:t xml:space="preserve">pozyskanych </w:t>
      </w:r>
      <w:r w:rsidR="00EF0A54" w:rsidRPr="005A4E11">
        <w:rPr>
          <w:rFonts w:ascii="Times New Roman" w:hAnsi="Times New Roman" w:cs="Times New Roman"/>
          <w:sz w:val="24"/>
          <w:szCs w:val="24"/>
        </w:rPr>
        <w:t xml:space="preserve">w trakcie </w:t>
      </w:r>
      <w:r w:rsidR="00137ECB" w:rsidRPr="005A4E11">
        <w:rPr>
          <w:rFonts w:ascii="Times New Roman" w:hAnsi="Times New Roman" w:cs="Times New Roman"/>
          <w:sz w:val="24"/>
          <w:szCs w:val="24"/>
        </w:rPr>
        <w:t>wykony</w:t>
      </w:r>
      <w:r w:rsidR="00EF0A54" w:rsidRPr="005A4E11">
        <w:rPr>
          <w:rFonts w:ascii="Times New Roman" w:hAnsi="Times New Roman" w:cs="Times New Roman"/>
          <w:sz w:val="24"/>
          <w:szCs w:val="24"/>
        </w:rPr>
        <w:t>wanych zadań</w:t>
      </w:r>
      <w:r w:rsidR="00137ECB" w:rsidRPr="005A4E11">
        <w:rPr>
          <w:rFonts w:ascii="Times New Roman" w:hAnsi="Times New Roman" w:cs="Times New Roman"/>
          <w:sz w:val="24"/>
          <w:szCs w:val="24"/>
        </w:rPr>
        <w:t xml:space="preserve"> na podstawie Dyrektywy Parlamentu Europejskiego i Rady (UE) 2019/1937 z 23.10.2019 r. w sprawie ochrony osób zgłaszających naruszenia prawa Unii (Dz. Urz. UE L Nr 305, s 17 ze </w:t>
      </w:r>
      <w:proofErr w:type="spellStart"/>
      <w:r w:rsidR="00137ECB" w:rsidRPr="005A4E1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137ECB" w:rsidRPr="005A4E11">
        <w:rPr>
          <w:rFonts w:ascii="Times New Roman" w:hAnsi="Times New Roman" w:cs="Times New Roman"/>
          <w:sz w:val="24"/>
          <w:szCs w:val="24"/>
        </w:rPr>
        <w:t>)</w:t>
      </w:r>
      <w:r w:rsidR="00C92F86" w:rsidRPr="005A4E11">
        <w:rPr>
          <w:rFonts w:ascii="Times New Roman" w:hAnsi="Times New Roman" w:cs="Times New Roman"/>
          <w:sz w:val="24"/>
          <w:szCs w:val="24"/>
        </w:rPr>
        <w:t>,</w:t>
      </w:r>
      <w:r w:rsidR="00C92F86" w:rsidRPr="005A4E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92F86" w:rsidRPr="005A4E11">
        <w:rPr>
          <w:rFonts w:ascii="Times New Roman" w:hAnsi="Times New Roman" w:cs="Times New Roman"/>
          <w:sz w:val="24"/>
          <w:szCs w:val="24"/>
          <w:shd w:val="clear" w:color="auto" w:fill="FFFFFF"/>
        </w:rPr>
        <w:t>Ustawa o ochronie sygnalistów (Dz.U. z 2024 r. poz. 928).</w:t>
      </w:r>
    </w:p>
    <w:p w14:paraId="258617BE" w14:textId="59377289" w:rsidR="0001469F" w:rsidRPr="005A4E11" w:rsidRDefault="00C92F86" w:rsidP="00014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E11">
        <w:rPr>
          <w:rFonts w:ascii="Times New Roman" w:hAnsi="Times New Roman" w:cs="Times New Roman"/>
          <w:sz w:val="24"/>
          <w:szCs w:val="24"/>
        </w:rPr>
        <w:t xml:space="preserve"> </w:t>
      </w:r>
      <w:r w:rsidR="00137ECB" w:rsidRPr="005A4E11">
        <w:rPr>
          <w:rFonts w:ascii="Times New Roman" w:hAnsi="Times New Roman" w:cs="Times New Roman"/>
          <w:sz w:val="24"/>
          <w:szCs w:val="24"/>
        </w:rPr>
        <w:t>.</w:t>
      </w:r>
    </w:p>
    <w:p w14:paraId="677CF8AF" w14:textId="5B1E31C0" w:rsidR="00F77122" w:rsidRPr="005A4E11" w:rsidRDefault="00F215B2" w:rsidP="00014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E11">
        <w:rPr>
          <w:rFonts w:ascii="Times New Roman" w:hAnsi="Times New Roman" w:cs="Times New Roman"/>
          <w:sz w:val="24"/>
          <w:szCs w:val="24"/>
        </w:rPr>
        <w:t>Jednocześnie zostałam/</w:t>
      </w:r>
      <w:proofErr w:type="spellStart"/>
      <w:r w:rsidRPr="005A4E11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5A4E11">
        <w:rPr>
          <w:rStyle w:val="t31"/>
          <w:rFonts w:ascii="Times New Roman" w:hAnsi="Times New Roman" w:cs="Times New Roman"/>
          <w:sz w:val="24"/>
          <w:szCs w:val="24"/>
        </w:rPr>
        <w:t>*</w:t>
      </w:r>
      <w:r w:rsidRPr="005A4E11">
        <w:rPr>
          <w:rFonts w:ascii="Times New Roman" w:hAnsi="Times New Roman" w:cs="Times New Roman"/>
          <w:sz w:val="24"/>
          <w:szCs w:val="24"/>
        </w:rPr>
        <w:t xml:space="preserve"> poinformowana/</w:t>
      </w:r>
      <w:proofErr w:type="spellStart"/>
      <w:r w:rsidRPr="005A4E1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A4E11">
        <w:rPr>
          <w:rStyle w:val="t31"/>
          <w:rFonts w:ascii="Times New Roman" w:hAnsi="Times New Roman" w:cs="Times New Roman"/>
          <w:sz w:val="24"/>
          <w:szCs w:val="24"/>
        </w:rPr>
        <w:t>*</w:t>
      </w:r>
      <w:r w:rsidRPr="005A4E11">
        <w:rPr>
          <w:rFonts w:ascii="Times New Roman" w:hAnsi="Times New Roman" w:cs="Times New Roman"/>
          <w:sz w:val="24"/>
          <w:szCs w:val="24"/>
        </w:rPr>
        <w:t xml:space="preserve"> o odpowiedzialności karnej i dyscyplinarnej z tytułu naruszenia </w:t>
      </w:r>
      <w:r w:rsidR="00C92F86" w:rsidRPr="005A4E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Procedury</w:t>
      </w:r>
      <w:r w:rsidR="00F77122" w:rsidRPr="005A4E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zgłoszeń wewnętrznych naruszania prawa i działań następczych</w:t>
      </w:r>
      <w:r w:rsidR="0001469F" w:rsidRPr="005A4E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  <w:r w:rsidR="00F77122" w:rsidRPr="005A4E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14:paraId="1F0D89A7" w14:textId="77777777" w:rsidR="00447353" w:rsidRPr="005A4E11" w:rsidRDefault="00447353" w:rsidP="0044735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6698C5" w14:textId="77777777" w:rsidR="00447353" w:rsidRPr="005A4E11" w:rsidRDefault="00447353" w:rsidP="0044735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FF9F63" w14:textId="77777777" w:rsidR="00447353" w:rsidRPr="005A4E11" w:rsidRDefault="00447353" w:rsidP="0044735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9264A5" w14:textId="52F42951" w:rsidR="00447353" w:rsidRPr="005A4E11" w:rsidRDefault="00447353" w:rsidP="00447353">
      <w:pPr>
        <w:spacing w:after="0" w:line="240" w:lineRule="auto"/>
        <w:rPr>
          <w:rFonts w:ascii="Times New Roman" w:eastAsia="Calibri" w:hAnsi="Times New Roman" w:cs="Times New Roman"/>
        </w:rPr>
      </w:pPr>
      <w:r w:rsidRPr="005A4E11">
        <w:rPr>
          <w:rFonts w:ascii="Times New Roman" w:eastAsia="Calibri" w:hAnsi="Times New Roman" w:cs="Times New Roman"/>
        </w:rPr>
        <w:t xml:space="preserve"> </w:t>
      </w:r>
      <w:r w:rsidR="008A2EEF">
        <w:rPr>
          <w:rFonts w:ascii="Times New Roman" w:eastAsia="Calibri" w:hAnsi="Times New Roman" w:cs="Times New Roman"/>
        </w:rPr>
        <w:t>………….…</w:t>
      </w:r>
      <w:r w:rsidRPr="005A4E11"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="008A2EEF">
        <w:rPr>
          <w:rFonts w:ascii="Times New Roman" w:eastAsia="Calibri" w:hAnsi="Times New Roman" w:cs="Times New Roman"/>
        </w:rPr>
        <w:t xml:space="preserve">                      ..............................</w:t>
      </w:r>
      <w:r w:rsidRPr="005A4E11">
        <w:rPr>
          <w:rFonts w:ascii="Times New Roman" w:eastAsia="Calibri" w:hAnsi="Times New Roman" w:cs="Times New Roman"/>
        </w:rPr>
        <w:t>.................................</w:t>
      </w:r>
    </w:p>
    <w:p w14:paraId="732BD2F3" w14:textId="5B331C0E" w:rsidR="00447353" w:rsidRPr="005A4E11" w:rsidRDefault="00447353" w:rsidP="00447353">
      <w:pPr>
        <w:rPr>
          <w:rFonts w:ascii="Times New Roman" w:eastAsia="Calibri" w:hAnsi="Times New Roman" w:cs="Times New Roman"/>
          <w:sz w:val="18"/>
          <w:szCs w:val="18"/>
        </w:rPr>
      </w:pPr>
      <w:r w:rsidRPr="005A4E11">
        <w:rPr>
          <w:rFonts w:ascii="Times New Roman" w:eastAsia="Calibri" w:hAnsi="Times New Roman" w:cs="Times New Roman"/>
          <w:sz w:val="18"/>
          <w:szCs w:val="18"/>
        </w:rPr>
        <w:t xml:space="preserve">               (data)                                                                                                                       ( podpis)</w:t>
      </w:r>
    </w:p>
    <w:p w14:paraId="73489947" w14:textId="77777777" w:rsidR="00447353" w:rsidRPr="005A4E11" w:rsidRDefault="00447353" w:rsidP="00447353">
      <w:pPr>
        <w:rPr>
          <w:rFonts w:ascii="Times New Roman" w:eastAsia="Calibri" w:hAnsi="Times New Roman" w:cs="Times New Roman"/>
          <w:sz w:val="18"/>
          <w:szCs w:val="18"/>
        </w:rPr>
      </w:pPr>
    </w:p>
    <w:p w14:paraId="432D334D" w14:textId="77777777" w:rsidR="00447353" w:rsidRPr="005A4E11" w:rsidRDefault="00447353" w:rsidP="00447353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lang w:eastAsia="pl-PL"/>
        </w:rPr>
      </w:pPr>
      <w:bookmarkStart w:id="0" w:name="_Hlk89680743"/>
      <w:r w:rsidRPr="005A4E11">
        <w:rPr>
          <w:rFonts w:ascii="Times New Roman" w:hAnsi="Times New Roman" w:cs="Times New Roman"/>
          <w:iCs/>
          <w:noProof/>
        </w:rPr>
        <w:t>*</w:t>
      </w:r>
      <w:bookmarkEnd w:id="0"/>
      <w:r w:rsidRPr="005A4E11">
        <w:rPr>
          <w:rFonts w:ascii="Times New Roman" w:hAnsi="Times New Roman" w:cs="Times New Roman"/>
          <w:iCs/>
          <w:noProof/>
        </w:rPr>
        <w:t>niepotrzebne skreślić</w:t>
      </w:r>
    </w:p>
    <w:p w14:paraId="3815EA37" w14:textId="77777777" w:rsidR="00447353" w:rsidRPr="005A4E11" w:rsidRDefault="00447353" w:rsidP="00447353">
      <w:pPr>
        <w:rPr>
          <w:rFonts w:ascii="Times New Roman" w:hAnsi="Times New Roman" w:cs="Times New Roman"/>
        </w:rPr>
      </w:pPr>
    </w:p>
    <w:p w14:paraId="1F27CDF4" w14:textId="6A594A3D" w:rsidR="00884453" w:rsidRPr="005A4E11" w:rsidRDefault="00884453">
      <w:pPr>
        <w:rPr>
          <w:rFonts w:ascii="Times New Roman" w:hAnsi="Times New Roman" w:cs="Times New Roman"/>
        </w:rPr>
      </w:pPr>
    </w:p>
    <w:sectPr w:rsidR="00884453" w:rsidRPr="005A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70400"/>
    <w:multiLevelType w:val="hybridMultilevel"/>
    <w:tmpl w:val="2C3A2296"/>
    <w:lvl w:ilvl="0" w:tplc="4E4E6C5A">
      <w:numFmt w:val="bullet"/>
      <w:lvlText w:val=""/>
      <w:lvlJc w:val="left"/>
      <w:pPr>
        <w:ind w:left="720" w:hanging="360"/>
      </w:pPr>
      <w:rPr>
        <w:rFonts w:ascii="Symbol" w:eastAsia="Wingdings-Regular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2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F5"/>
    <w:rsid w:val="0001469F"/>
    <w:rsid w:val="00137ECB"/>
    <w:rsid w:val="001417F5"/>
    <w:rsid w:val="001C6F1F"/>
    <w:rsid w:val="001F2763"/>
    <w:rsid w:val="00351322"/>
    <w:rsid w:val="00414040"/>
    <w:rsid w:val="00447353"/>
    <w:rsid w:val="00496BF3"/>
    <w:rsid w:val="004B2460"/>
    <w:rsid w:val="005A4E11"/>
    <w:rsid w:val="00642618"/>
    <w:rsid w:val="007B3A91"/>
    <w:rsid w:val="00884453"/>
    <w:rsid w:val="00884871"/>
    <w:rsid w:val="008A2EEF"/>
    <w:rsid w:val="00AA2A66"/>
    <w:rsid w:val="00AD6A75"/>
    <w:rsid w:val="00B86E81"/>
    <w:rsid w:val="00C92F86"/>
    <w:rsid w:val="00DC70DD"/>
    <w:rsid w:val="00EF0A54"/>
    <w:rsid w:val="00F215B2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045"/>
  <w15:chartTrackingRefBased/>
  <w15:docId w15:val="{9D89838A-F4EA-4DF0-8D23-6D49250E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353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F215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1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31">
    <w:name w:val="t31"/>
    <w:rsid w:val="00F215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Pawel.Stankowski@poczta.wsa.edu.pl</dc:creator>
  <cp:keywords/>
  <dc:description/>
  <cp:lastModifiedBy>USC</cp:lastModifiedBy>
  <cp:revision>2</cp:revision>
  <dcterms:created xsi:type="dcterms:W3CDTF">2024-12-23T12:21:00Z</dcterms:created>
  <dcterms:modified xsi:type="dcterms:W3CDTF">2024-12-23T12:21:00Z</dcterms:modified>
</cp:coreProperties>
</file>