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C410C" w14:textId="7F8427BD" w:rsidR="00F716E0" w:rsidRPr="00F716E0" w:rsidRDefault="00F716E0" w:rsidP="00F716E0">
      <w:pPr>
        <w:pStyle w:val="NormalnyWeb"/>
        <w:shd w:val="clear" w:color="auto" w:fill="FFFFFF"/>
        <w:spacing w:line="236" w:lineRule="atLeast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 w:rsidRPr="00F716E0">
        <w:rPr>
          <w:color w:val="000000"/>
          <w:sz w:val="22"/>
          <w:szCs w:val="22"/>
        </w:rPr>
        <w:t>Grabowo, dnia 28 maja 2025 r.</w:t>
      </w:r>
    </w:p>
    <w:p w14:paraId="41B85CF9" w14:textId="74324367" w:rsidR="00F716E0" w:rsidRDefault="00F716E0" w:rsidP="00F716E0">
      <w:pPr>
        <w:pStyle w:val="NormalnyWeb"/>
        <w:shd w:val="clear" w:color="auto" w:fill="FFFFFF"/>
        <w:spacing w:line="236" w:lineRule="atLeast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OG.0012.1.3.4.2025</w:t>
      </w:r>
    </w:p>
    <w:p w14:paraId="58D3A0B6" w14:textId="77777777" w:rsidR="00F716E0" w:rsidRDefault="00F716E0" w:rsidP="00F716E0">
      <w:pPr>
        <w:spacing w:after="0" w:line="288" w:lineRule="auto"/>
        <w:ind w:left="71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  <w:t xml:space="preserve">             </w:t>
      </w:r>
      <w:r>
        <w:rPr>
          <w:rFonts w:ascii="Times New Roman" w:hAnsi="Times New Roman"/>
          <w:b/>
        </w:rPr>
        <w:t>Pan/i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…………………………….………………….</w:t>
      </w:r>
    </w:p>
    <w:p w14:paraId="49C9414E" w14:textId="77777777" w:rsidR="00F716E0" w:rsidRDefault="00F716E0" w:rsidP="00F716E0">
      <w:pPr>
        <w:spacing w:after="0" w:line="288" w:lineRule="auto"/>
        <w:ind w:left="714"/>
        <w:jc w:val="right"/>
        <w:rPr>
          <w:rFonts w:ascii="Times New Roman" w:hAnsi="Times New Roman"/>
          <w:b/>
        </w:rPr>
      </w:pPr>
    </w:p>
    <w:p w14:paraId="48DB2959" w14:textId="77777777" w:rsidR="00F716E0" w:rsidRDefault="00F716E0" w:rsidP="00F716E0">
      <w:pPr>
        <w:spacing w:after="0" w:line="288" w:lineRule="auto"/>
        <w:ind w:left="71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…………………………….………………….</w:t>
      </w:r>
    </w:p>
    <w:p w14:paraId="1ACE1746" w14:textId="77777777" w:rsidR="00F716E0" w:rsidRDefault="00F716E0" w:rsidP="00F716E0">
      <w:pPr>
        <w:spacing w:after="0" w:line="288" w:lineRule="auto"/>
        <w:ind w:left="714"/>
        <w:jc w:val="right"/>
        <w:rPr>
          <w:rFonts w:ascii="Times New Roman" w:hAnsi="Times New Roman"/>
          <w:b/>
        </w:rPr>
      </w:pPr>
    </w:p>
    <w:p w14:paraId="6F5F8708" w14:textId="77777777" w:rsidR="00F716E0" w:rsidRDefault="00F716E0" w:rsidP="00F716E0">
      <w:pPr>
        <w:spacing w:after="0" w:line="288" w:lineRule="auto"/>
        <w:ind w:left="714"/>
        <w:jc w:val="right"/>
        <w:rPr>
          <w:rFonts w:ascii="Times New Roman" w:hAnsi="Times New Roman"/>
          <w:b/>
        </w:rPr>
      </w:pPr>
    </w:p>
    <w:p w14:paraId="3ECC3D5C" w14:textId="77777777" w:rsidR="00F716E0" w:rsidRDefault="00F716E0" w:rsidP="00F716E0">
      <w:pPr>
        <w:spacing w:after="0" w:line="288" w:lineRule="auto"/>
        <w:ind w:left="714"/>
        <w:jc w:val="right"/>
        <w:rPr>
          <w:rFonts w:ascii="Times New Roman" w:hAnsi="Times New Roman"/>
          <w:b/>
        </w:rPr>
      </w:pPr>
    </w:p>
    <w:p w14:paraId="3C5ACB36" w14:textId="77777777" w:rsidR="00F716E0" w:rsidRDefault="00F716E0" w:rsidP="00F716E0">
      <w:pPr>
        <w:spacing w:after="0" w:line="288" w:lineRule="auto"/>
        <w:ind w:left="71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ZAWIADOMIENIE</w:t>
      </w:r>
    </w:p>
    <w:p w14:paraId="0232B9D4" w14:textId="49361945" w:rsidR="00F716E0" w:rsidRDefault="00F716E0" w:rsidP="00F716E0">
      <w:pPr>
        <w:pStyle w:val="NormalnyWeb"/>
        <w:shd w:val="clear" w:color="auto" w:fill="FFFFFF"/>
        <w:spacing w:line="360" w:lineRule="auto"/>
        <w:ind w:firstLine="708"/>
        <w:jc w:val="both"/>
      </w:pPr>
      <w:r>
        <w:t xml:space="preserve">Uprzejmie informuję, że w dniu </w:t>
      </w:r>
      <w:r>
        <w:rPr>
          <w:b/>
          <w:bCs/>
        </w:rPr>
        <w:t>9 czerwca</w:t>
      </w:r>
      <w:r>
        <w:t xml:space="preserve"> </w:t>
      </w:r>
      <w:r>
        <w:rPr>
          <w:b/>
        </w:rPr>
        <w:t>2025 r. o godz. 13.30</w:t>
      </w:r>
      <w:r>
        <w:t xml:space="preserve"> w sali narad Urzędu Gminy Grabowo odbędzie się </w:t>
      </w:r>
      <w:r>
        <w:rPr>
          <w:b/>
        </w:rPr>
        <w:t xml:space="preserve">4 </w:t>
      </w:r>
      <w:r>
        <w:t xml:space="preserve">posiedzenie Komisji Skarg Wniosków i Petycji </w:t>
      </w:r>
      <w:r>
        <w:br/>
        <w:t>z następującym proponowanym porządkiem dziennym:</w:t>
      </w:r>
    </w:p>
    <w:p w14:paraId="6F0F9A02" w14:textId="77777777" w:rsidR="00F716E0" w:rsidRDefault="00F716E0" w:rsidP="00F716E0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Proponowany porządek posiedzenia: </w:t>
      </w:r>
    </w:p>
    <w:p w14:paraId="44942E13" w14:textId="77777777" w:rsidR="00F716E0" w:rsidRDefault="00F716E0" w:rsidP="00F716E0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  <w:color w:val="000000"/>
          <w:u w:val="single"/>
        </w:rPr>
      </w:pPr>
    </w:p>
    <w:p w14:paraId="03B85650" w14:textId="77777777" w:rsidR="00F716E0" w:rsidRDefault="00F716E0" w:rsidP="00F716E0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Otwarcie posiedzenia i przyjęcie porządku dziennego. </w:t>
      </w:r>
    </w:p>
    <w:p w14:paraId="51D3F282" w14:textId="4750B816" w:rsidR="00F716E0" w:rsidRDefault="00F716E0" w:rsidP="00F716E0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Przyjęcie protokołu z poprzedniego posiedzenia.</w:t>
      </w:r>
    </w:p>
    <w:p w14:paraId="7EB2EC98" w14:textId="1D33E299" w:rsidR="00F716E0" w:rsidRDefault="00F716E0" w:rsidP="00F716E0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Przedstawienie raportu o stanie Gminy Grabowo za 2024 rok.</w:t>
      </w:r>
    </w:p>
    <w:p w14:paraId="1420796E" w14:textId="77777777" w:rsidR="00F716E0" w:rsidRDefault="00F716E0" w:rsidP="00F716E0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Rozpatrzenie petycji dotyczącej remontu drogi dojazdowej do wsi Świdry Podleśne.</w:t>
      </w:r>
    </w:p>
    <w:p w14:paraId="274995C0" w14:textId="78A20DDE" w:rsidR="00F716E0" w:rsidRPr="00F716E0" w:rsidRDefault="00F716E0" w:rsidP="00F716E0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Rozpatrzenie petycji rodziców w sprawie połączenia klas 1A i 1B w roku szkolnym 2025/2026.</w:t>
      </w:r>
    </w:p>
    <w:p w14:paraId="0BE0A56F" w14:textId="77777777" w:rsidR="00F716E0" w:rsidRDefault="00F716E0" w:rsidP="00F716E0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Wolne wnioski. </w:t>
      </w:r>
    </w:p>
    <w:p w14:paraId="44374F0B" w14:textId="77777777" w:rsidR="00F716E0" w:rsidRDefault="00F716E0" w:rsidP="00F716E0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Zamknięcie posiedzenia. </w:t>
      </w:r>
    </w:p>
    <w:p w14:paraId="18E029EC" w14:textId="77777777" w:rsidR="00F716E0" w:rsidRDefault="00F716E0" w:rsidP="00F716E0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6AB4FCCD" w14:textId="77777777" w:rsidR="00F716E0" w:rsidRDefault="00F716E0" w:rsidP="00F716E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Uprzejmie proszę o punktualne i niezawodne przybycie.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C533BE9" w14:textId="77777777" w:rsidR="00F716E0" w:rsidRDefault="00F716E0" w:rsidP="00F716E0">
      <w:pPr>
        <w:pStyle w:val="NormalnyWeb"/>
        <w:shd w:val="clear" w:color="auto" w:fill="FFFFFF"/>
        <w:spacing w:after="0" w:afterAutospacing="0" w:line="360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Przewodnicząca Komisji </w:t>
      </w:r>
      <w:proofErr w:type="spellStart"/>
      <w:r>
        <w:rPr>
          <w:b/>
          <w:color w:val="000000"/>
          <w:sz w:val="22"/>
          <w:szCs w:val="22"/>
        </w:rPr>
        <w:t>SWiP</w:t>
      </w:r>
      <w:proofErr w:type="spellEnd"/>
    </w:p>
    <w:p w14:paraId="602E21A6" w14:textId="77777777" w:rsidR="00F716E0" w:rsidRDefault="00F716E0" w:rsidP="00F716E0">
      <w:pPr>
        <w:pStyle w:val="NormalnyWeb"/>
        <w:shd w:val="clear" w:color="auto" w:fill="FFFFFF"/>
        <w:spacing w:before="120" w:beforeAutospacing="0" w:line="360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/-/ Ewa Korytkowska</w:t>
      </w:r>
    </w:p>
    <w:p w14:paraId="64CDCC7F" w14:textId="77777777" w:rsidR="00F716E0" w:rsidRDefault="00F716E0" w:rsidP="00F716E0"/>
    <w:p w14:paraId="6C552902" w14:textId="77777777" w:rsidR="0053659C" w:rsidRDefault="0053659C"/>
    <w:sectPr w:rsidR="00536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450F1"/>
    <w:multiLevelType w:val="hybridMultilevel"/>
    <w:tmpl w:val="832003EC"/>
    <w:lvl w:ilvl="0" w:tplc="C2E8C0C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834657">
    <w:abstractNumId w:val="0"/>
  </w:num>
  <w:num w:numId="2" w16cid:durableId="50428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E0"/>
    <w:rsid w:val="000622CA"/>
    <w:rsid w:val="0053659C"/>
    <w:rsid w:val="00F7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8113"/>
  <w15:chartTrackingRefBased/>
  <w15:docId w15:val="{F44D82AB-C2BE-4E3F-9BBC-DD62EA90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6E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716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71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778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2025-05-28T12:22:00Z</dcterms:created>
  <dcterms:modified xsi:type="dcterms:W3CDTF">2025-05-29T08:43:00Z</dcterms:modified>
</cp:coreProperties>
</file>